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9A" w:rsidRPr="00A366C3" w:rsidRDefault="004B3F9A" w:rsidP="004B3F9A">
      <w:pPr>
        <w:pStyle w:val="ConsPlusNonformat"/>
      </w:pPr>
      <w:r w:rsidRPr="00A366C3">
        <w:t xml:space="preserve">                                      _____________________________________</w:t>
      </w:r>
    </w:p>
    <w:p w:rsidR="004B3F9A" w:rsidRPr="00A366C3" w:rsidRDefault="004B3F9A" w:rsidP="004B3F9A">
      <w:pPr>
        <w:pStyle w:val="ConsPlusNonformat"/>
      </w:pPr>
      <w:r w:rsidRPr="00A366C3">
        <w:t xml:space="preserve">                                      _____________________________________</w:t>
      </w:r>
    </w:p>
    <w:p w:rsidR="004B3F9A" w:rsidRPr="00A366C3" w:rsidRDefault="004B3F9A" w:rsidP="004B3F9A">
      <w:pPr>
        <w:pStyle w:val="ConsPlusNonformat"/>
      </w:pPr>
      <w:r w:rsidRPr="00A366C3">
        <w:t xml:space="preserve"> (орган местного самоуправления)</w:t>
      </w:r>
    </w:p>
    <w:p w:rsidR="004B3F9A" w:rsidRPr="00A366C3" w:rsidRDefault="004B3F9A" w:rsidP="004B3F9A">
      <w:pPr>
        <w:pStyle w:val="ConsPlusNonformat"/>
      </w:pPr>
      <w:r w:rsidRPr="00A366C3">
        <w:t xml:space="preserve">                                      От кого: ____________________________</w:t>
      </w:r>
    </w:p>
    <w:p w:rsidR="004B3F9A" w:rsidRPr="00A366C3" w:rsidRDefault="004B3F9A" w:rsidP="004B3F9A">
      <w:pPr>
        <w:pStyle w:val="ConsPlusNonformat"/>
      </w:pPr>
      <w:proofErr w:type="gramStart"/>
      <w:r w:rsidRPr="00A366C3">
        <w:t>(ФИО заявителя, адрес,</w:t>
      </w:r>
      <w:proofErr w:type="gramEnd"/>
    </w:p>
    <w:p w:rsidR="004B3F9A" w:rsidRPr="00A366C3" w:rsidRDefault="004B3F9A" w:rsidP="004B3F9A">
      <w:pPr>
        <w:pStyle w:val="ConsPlusNonformat"/>
      </w:pPr>
      <w:r w:rsidRPr="00A366C3">
        <w:t xml:space="preserve">                                      _____________________________________</w:t>
      </w:r>
    </w:p>
    <w:p w:rsidR="004B3F9A" w:rsidRPr="00A366C3" w:rsidRDefault="004B3F9A" w:rsidP="004B3F9A">
      <w:pPr>
        <w:pStyle w:val="ConsPlusNonformat"/>
      </w:pPr>
      <w:r w:rsidRPr="00A366C3">
        <w:t xml:space="preserve">                                                    телефон)</w:t>
      </w:r>
    </w:p>
    <w:p w:rsidR="004B3F9A" w:rsidRPr="00A366C3" w:rsidRDefault="004B3F9A" w:rsidP="004B3F9A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4B3F9A" w:rsidRPr="00A366C3" w:rsidRDefault="004B3F9A" w:rsidP="004B3F9A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4B3F9A" w:rsidRPr="00A366C3" w:rsidRDefault="004B3F9A" w:rsidP="004B3F9A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найма, аренды</w:t>
      </w: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ab/>
        <w:t>квартиру по адресу:</w:t>
      </w: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(указать: </w:t>
      </w:r>
      <w:proofErr w:type="gramStart"/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t>отдельную</w:t>
      </w:r>
      <w:proofErr w:type="gramEnd"/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t>, количество комнат)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4B3F9A" w:rsidRPr="00A366C3" w:rsidRDefault="004B3F9A" w:rsidP="004B3F9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B3F9A" w:rsidRPr="00A366C3" w:rsidRDefault="004B3F9A" w:rsidP="004B3F9A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t>и размер выделяемой доли)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B3F9A" w:rsidRPr="00A366C3" w:rsidRDefault="004B3F9A" w:rsidP="004B3F9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B3F9A" w:rsidRPr="00A366C3" w:rsidRDefault="004B3F9A" w:rsidP="004B3F9A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B3F9A" w:rsidRPr="00A366C3" w:rsidRDefault="004B3F9A" w:rsidP="004B3F9A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B3F9A" w:rsidRPr="00A366C3" w:rsidRDefault="004B3F9A" w:rsidP="004B3F9A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4B3F9A" w:rsidRPr="003B7B9E" w:rsidTr="00880809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4B3F9A" w:rsidRPr="003B7B9E" w:rsidTr="0088080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3F9A" w:rsidRPr="00A366C3" w:rsidRDefault="004B3F9A" w:rsidP="004B3F9A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4B3F9A" w:rsidRPr="003B7B9E" w:rsidTr="00880809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– полностью, паспортные данные)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B3F9A" w:rsidRPr="003B7B9E" w:rsidTr="00880809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3F9A" w:rsidRPr="00A366C3" w:rsidRDefault="004B3F9A" w:rsidP="004B3F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Подписи членов семьи удостоверяю: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t>(подпись, печать)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4B3F9A" w:rsidRPr="003B7B9E" w:rsidTr="0088080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B3F9A" w:rsidRPr="00A366C3" w:rsidRDefault="004B3F9A" w:rsidP="004B3F9A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Дата регистрации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9A" w:rsidRPr="00A366C3" w:rsidRDefault="004B3F9A" w:rsidP="004B3F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4B3F9A" w:rsidRPr="00A366C3" w:rsidRDefault="004B3F9A" w:rsidP="004B3F9A">
      <w:pPr>
        <w:pStyle w:val="ConsPlusNonformat"/>
      </w:pPr>
    </w:p>
    <w:p w:rsidR="004B3F9A" w:rsidRPr="00A366C3" w:rsidRDefault="004B3F9A" w:rsidP="004B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3F9A" w:rsidRPr="00A366C3" w:rsidRDefault="004B3F9A" w:rsidP="004B3F9A">
      <w:pPr>
        <w:pStyle w:val="ConsPlusNonformat"/>
      </w:pPr>
      <w:r w:rsidRPr="00A366C3">
        <w:t>Результат рассмотрения заявления прошу:</w:t>
      </w:r>
    </w:p>
    <w:p w:rsidR="004B3F9A" w:rsidRPr="00A366C3" w:rsidRDefault="004B3F9A" w:rsidP="004B3F9A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4B3F9A" w:rsidRPr="003B7B9E" w:rsidTr="0088080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B3F9A" w:rsidRPr="003B7B9E" w:rsidRDefault="004B3F9A" w:rsidP="00880809">
            <w:pPr>
              <w:pStyle w:val="ConsPlusNonformat"/>
            </w:pPr>
          </w:p>
          <w:p w:rsidR="004B3F9A" w:rsidRPr="003B7B9E" w:rsidRDefault="004B3F9A" w:rsidP="00880809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F9A" w:rsidRPr="003B7B9E" w:rsidRDefault="004B3F9A" w:rsidP="00880809">
            <w:pPr>
              <w:pStyle w:val="ConsPlusNonformat"/>
            </w:pPr>
            <w:r w:rsidRPr="003B7B9E">
              <w:t>выдать на руки в ОИВ/</w:t>
            </w:r>
            <w:r>
              <w:t>Комитете</w:t>
            </w:r>
            <w:r w:rsidRPr="003B7B9E">
              <w:t>/ Организации</w:t>
            </w:r>
          </w:p>
        </w:tc>
      </w:tr>
      <w:tr w:rsidR="004B3F9A" w:rsidRPr="003B7B9E" w:rsidTr="0088080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B3F9A" w:rsidRPr="003B7B9E" w:rsidRDefault="004B3F9A" w:rsidP="00880809">
            <w:pPr>
              <w:pStyle w:val="ConsPlusNonformat"/>
            </w:pPr>
          </w:p>
          <w:p w:rsidR="004B3F9A" w:rsidRPr="003B7B9E" w:rsidRDefault="004B3F9A" w:rsidP="00880809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F9A" w:rsidRPr="003B7B9E" w:rsidRDefault="004B3F9A" w:rsidP="00880809">
            <w:pPr>
              <w:pStyle w:val="ConsPlusNonformat"/>
            </w:pPr>
            <w:r w:rsidRPr="003B7B9E">
              <w:t>выдать на руки в МФЦ</w:t>
            </w:r>
          </w:p>
        </w:tc>
      </w:tr>
      <w:tr w:rsidR="004B3F9A" w:rsidRPr="003B7B9E" w:rsidTr="0088080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B3F9A" w:rsidRPr="003B7B9E" w:rsidRDefault="004B3F9A" w:rsidP="00880809">
            <w:pPr>
              <w:pStyle w:val="ConsPlusNonformat"/>
            </w:pPr>
          </w:p>
          <w:p w:rsidR="004B3F9A" w:rsidRPr="003B7B9E" w:rsidRDefault="004B3F9A" w:rsidP="00880809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F9A" w:rsidRPr="003B7B9E" w:rsidRDefault="004B3F9A" w:rsidP="00880809">
            <w:pPr>
              <w:pStyle w:val="ConsPlusNonformat"/>
            </w:pPr>
            <w:r w:rsidRPr="003B7B9E">
              <w:t>направить по почте</w:t>
            </w:r>
          </w:p>
        </w:tc>
      </w:tr>
      <w:tr w:rsidR="004B3F9A" w:rsidRPr="003B7B9E" w:rsidTr="0088080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B3F9A" w:rsidRPr="003B7B9E" w:rsidRDefault="004B3F9A" w:rsidP="00880809">
            <w:pPr>
              <w:pStyle w:val="ConsPlusNonformat"/>
              <w:rPr>
                <w:b/>
              </w:rPr>
            </w:pPr>
          </w:p>
          <w:p w:rsidR="004B3F9A" w:rsidRPr="003B7B9E" w:rsidRDefault="004B3F9A" w:rsidP="00880809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F9A" w:rsidRPr="003B7B9E" w:rsidRDefault="004B3F9A" w:rsidP="00880809">
            <w:pPr>
              <w:pStyle w:val="ConsPlusNonformat"/>
            </w:pPr>
            <w:r w:rsidRPr="003B7B9E">
              <w:t>направить в электронной форме в личный кабинет на ПГУ</w:t>
            </w:r>
          </w:p>
        </w:tc>
      </w:tr>
    </w:tbl>
    <w:p w:rsidR="004B3F9A" w:rsidRPr="00A366C3" w:rsidRDefault="004B3F9A" w:rsidP="004B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3F9A" w:rsidRPr="00A366C3" w:rsidRDefault="004B3F9A" w:rsidP="004B3F9A">
      <w:pPr>
        <w:pStyle w:val="ConsPlusNonformat"/>
      </w:pPr>
      <w:r w:rsidRPr="00A366C3">
        <w:t xml:space="preserve">                                      _____________________________________</w:t>
      </w:r>
    </w:p>
    <w:p w:rsidR="004B3F9A" w:rsidRPr="00A366C3" w:rsidRDefault="004B3F9A" w:rsidP="004B3F9A">
      <w:pPr>
        <w:pStyle w:val="ConsPlusNonformat"/>
      </w:pPr>
      <w:r w:rsidRPr="00A366C3">
        <w:t xml:space="preserve">                                      _____________________________________</w:t>
      </w:r>
    </w:p>
    <w:p w:rsidR="004B3F9A" w:rsidRPr="00A366C3" w:rsidRDefault="004B3F9A" w:rsidP="004B3F9A">
      <w:pPr>
        <w:pStyle w:val="ConsPlusNonformat"/>
      </w:pPr>
      <w:r w:rsidRPr="00A366C3">
        <w:t xml:space="preserve">                                          (орган местного самоуправления)</w:t>
      </w:r>
    </w:p>
    <w:p w:rsidR="004B3F9A" w:rsidRPr="00A366C3" w:rsidRDefault="004B3F9A" w:rsidP="004B3F9A">
      <w:pPr>
        <w:pStyle w:val="ConsPlusNonformat"/>
      </w:pPr>
      <w:r w:rsidRPr="00A366C3">
        <w:t xml:space="preserve">                                      От кого: ____________________________</w:t>
      </w:r>
    </w:p>
    <w:p w:rsidR="004B3F9A" w:rsidRPr="00A366C3" w:rsidRDefault="004B3F9A" w:rsidP="004B3F9A">
      <w:pPr>
        <w:pStyle w:val="ConsPlusNonformat"/>
      </w:pPr>
      <w:r w:rsidRPr="00A366C3">
        <w:t xml:space="preserve">                                                 </w:t>
      </w:r>
      <w:proofErr w:type="gramStart"/>
      <w:r w:rsidRPr="00A366C3">
        <w:t>(ФИО заявителя, адрес,</w:t>
      </w:r>
      <w:proofErr w:type="gramEnd"/>
    </w:p>
    <w:p w:rsidR="004B3F9A" w:rsidRPr="00A366C3" w:rsidRDefault="004B3F9A" w:rsidP="004B3F9A">
      <w:pPr>
        <w:pStyle w:val="ConsPlusNonformat"/>
      </w:pPr>
      <w:r w:rsidRPr="00A366C3">
        <w:t xml:space="preserve">                                      _____________________________________</w:t>
      </w:r>
    </w:p>
    <w:p w:rsidR="004B3F9A" w:rsidRPr="00A366C3" w:rsidRDefault="004B3F9A" w:rsidP="004B3F9A">
      <w:pPr>
        <w:pStyle w:val="ConsPlusNonformat"/>
      </w:pPr>
      <w:r w:rsidRPr="00A366C3">
        <w:t xml:space="preserve">                                                    телефон)</w:t>
      </w:r>
    </w:p>
    <w:p w:rsidR="004B3F9A" w:rsidRPr="00A366C3" w:rsidRDefault="004B3F9A" w:rsidP="004B3F9A">
      <w:pPr>
        <w:autoSpaceDE w:val="0"/>
        <w:autoSpaceDN w:val="0"/>
        <w:spacing w:before="600" w:after="6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собственность</w:t>
      </w:r>
      <w:proofErr w:type="gramEnd"/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4B3F9A" w:rsidRPr="003B7B9E" w:rsidTr="00880809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A36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4B3F9A" w:rsidRPr="003B7B9E" w:rsidTr="00880809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3F9A" w:rsidRPr="00A366C3" w:rsidRDefault="004B3F9A" w:rsidP="004B3F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4B3F9A" w:rsidRPr="00A366C3" w:rsidRDefault="004B3F9A" w:rsidP="004B3F9A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4B3F9A" w:rsidRPr="003B7B9E" w:rsidTr="00880809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4B3F9A" w:rsidRPr="003B7B9E" w:rsidTr="0088080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3F9A" w:rsidRPr="00A366C3" w:rsidRDefault="004B3F9A" w:rsidP="004B3F9A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4B3F9A" w:rsidRPr="003B7B9E" w:rsidTr="00880809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F9A" w:rsidRPr="003B7B9E" w:rsidTr="00880809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B3F9A" w:rsidRPr="003B7B9E" w:rsidTr="00880809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3F9A" w:rsidRPr="00A366C3" w:rsidRDefault="004B3F9A" w:rsidP="004B3F9A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Подписи нанимателей квартиры удостоверяю: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9A" w:rsidRPr="00A366C3" w:rsidRDefault="004B3F9A" w:rsidP="004B3F9A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6C3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4B3F9A" w:rsidRPr="003B7B9E" w:rsidTr="0088080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9A" w:rsidRPr="00A366C3" w:rsidRDefault="004B3F9A" w:rsidP="008808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Дата регистрации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4B3F9A" w:rsidRPr="00A366C3" w:rsidRDefault="004B3F9A" w:rsidP="004B3F9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4B3F9A" w:rsidRPr="00A366C3" w:rsidRDefault="004B3F9A" w:rsidP="004B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3F9A" w:rsidRPr="00A366C3" w:rsidRDefault="004B3F9A" w:rsidP="004B3F9A">
      <w:pPr>
        <w:pStyle w:val="ConsPlusNonformat"/>
      </w:pPr>
      <w:r w:rsidRPr="00A366C3">
        <w:t>Результат рассмотрения заявления прошу:</w:t>
      </w:r>
    </w:p>
    <w:p w:rsidR="004B3F9A" w:rsidRPr="00A366C3" w:rsidRDefault="004B3F9A" w:rsidP="004B3F9A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4B3F9A" w:rsidRPr="003B7B9E" w:rsidTr="0088080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B3F9A" w:rsidRPr="003B7B9E" w:rsidRDefault="004B3F9A" w:rsidP="00880809">
            <w:pPr>
              <w:pStyle w:val="ConsPlusNonformat"/>
            </w:pPr>
          </w:p>
          <w:p w:rsidR="004B3F9A" w:rsidRPr="003B7B9E" w:rsidRDefault="004B3F9A" w:rsidP="00880809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F9A" w:rsidRPr="003B7B9E" w:rsidRDefault="004B3F9A" w:rsidP="00880809">
            <w:pPr>
              <w:pStyle w:val="ConsPlusNonformat"/>
            </w:pPr>
            <w:r w:rsidRPr="003B7B9E">
              <w:t>выдать на руки в ОИВ/</w:t>
            </w:r>
            <w:r>
              <w:t>Комитете</w:t>
            </w:r>
            <w:r w:rsidRPr="003B7B9E">
              <w:t>/ Организации</w:t>
            </w:r>
          </w:p>
        </w:tc>
      </w:tr>
      <w:tr w:rsidR="004B3F9A" w:rsidRPr="003B7B9E" w:rsidTr="0088080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B3F9A" w:rsidRPr="003B7B9E" w:rsidRDefault="004B3F9A" w:rsidP="00880809">
            <w:pPr>
              <w:pStyle w:val="ConsPlusNonformat"/>
            </w:pPr>
          </w:p>
          <w:p w:rsidR="004B3F9A" w:rsidRPr="003B7B9E" w:rsidRDefault="004B3F9A" w:rsidP="00880809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F9A" w:rsidRPr="003B7B9E" w:rsidRDefault="004B3F9A" w:rsidP="00880809">
            <w:pPr>
              <w:pStyle w:val="ConsPlusNonformat"/>
            </w:pPr>
            <w:r w:rsidRPr="003B7B9E">
              <w:t>выдать на руки в МФЦ</w:t>
            </w:r>
          </w:p>
        </w:tc>
      </w:tr>
      <w:tr w:rsidR="004B3F9A" w:rsidRPr="003B7B9E" w:rsidTr="0088080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B3F9A" w:rsidRPr="003B7B9E" w:rsidRDefault="004B3F9A" w:rsidP="00880809">
            <w:pPr>
              <w:pStyle w:val="ConsPlusNonformat"/>
            </w:pPr>
          </w:p>
          <w:p w:rsidR="004B3F9A" w:rsidRPr="003B7B9E" w:rsidRDefault="004B3F9A" w:rsidP="00880809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F9A" w:rsidRPr="003B7B9E" w:rsidRDefault="004B3F9A" w:rsidP="00880809">
            <w:pPr>
              <w:pStyle w:val="ConsPlusNonformat"/>
            </w:pPr>
            <w:r w:rsidRPr="003B7B9E">
              <w:t>направить по почте</w:t>
            </w:r>
          </w:p>
        </w:tc>
      </w:tr>
      <w:tr w:rsidR="004B3F9A" w:rsidRPr="003B7B9E" w:rsidTr="0088080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B3F9A" w:rsidRPr="003B7B9E" w:rsidRDefault="004B3F9A" w:rsidP="00880809">
            <w:pPr>
              <w:pStyle w:val="ConsPlusNonformat"/>
              <w:rPr>
                <w:b/>
              </w:rPr>
            </w:pPr>
          </w:p>
          <w:p w:rsidR="004B3F9A" w:rsidRPr="003B7B9E" w:rsidRDefault="004B3F9A" w:rsidP="00880809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3F9A" w:rsidRPr="003B7B9E" w:rsidRDefault="004B3F9A" w:rsidP="00880809">
            <w:pPr>
              <w:pStyle w:val="ConsPlusNonformat"/>
            </w:pPr>
            <w:r w:rsidRPr="003B7B9E">
              <w:t>направить в электронной форме в личный кабинет на ПГУ</w:t>
            </w:r>
          </w:p>
        </w:tc>
      </w:tr>
    </w:tbl>
    <w:p w:rsidR="00C705C9" w:rsidRDefault="00C705C9"/>
    <w:sectPr w:rsidR="00C705C9" w:rsidSect="00C7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F9A"/>
    <w:rsid w:val="004B3F9A"/>
    <w:rsid w:val="00C7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3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2019-04-29T10:53:00Z</dcterms:created>
  <dcterms:modified xsi:type="dcterms:W3CDTF">2019-04-29T10:53:00Z</dcterms:modified>
</cp:coreProperties>
</file>